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1C4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10791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4EFBF541" w14:textId="345C4C3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Council Meeting</w:t>
      </w:r>
    </w:p>
    <w:p w14:paraId="32FCA591" w14:textId="73641F4C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Monday, </w:t>
      </w:r>
      <w:r w:rsidR="00DC37D8">
        <w:rPr>
          <w:rFonts w:ascii="Times New Roman" w:hAnsi="Times New Roman" w:cs="Times New Roman"/>
          <w:sz w:val="24"/>
          <w:szCs w:val="24"/>
        </w:rPr>
        <w:t>September 8</w:t>
      </w:r>
      <w:r w:rsidR="005A6A23">
        <w:rPr>
          <w:rFonts w:ascii="Times New Roman" w:hAnsi="Times New Roman" w:cs="Times New Roman"/>
          <w:sz w:val="24"/>
          <w:szCs w:val="24"/>
        </w:rPr>
        <w:t>, 2025</w:t>
      </w:r>
      <w:r w:rsidR="000876BA" w:rsidRPr="00B5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752F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3F6446D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DA95B" w14:textId="2CD81A32" w:rsidR="00487E28" w:rsidRPr="00B539E9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5A6A23">
        <w:rPr>
          <w:rFonts w:ascii="Times New Roman" w:hAnsi="Times New Roman" w:cs="Times New Roman"/>
          <w:sz w:val="24"/>
          <w:szCs w:val="24"/>
        </w:rPr>
        <w:t>1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DC37D8">
        <w:rPr>
          <w:rFonts w:ascii="Times New Roman" w:hAnsi="Times New Roman" w:cs="Times New Roman"/>
          <w:sz w:val="24"/>
          <w:szCs w:val="24"/>
        </w:rPr>
        <w:t>Call the regular meeting to order.</w:t>
      </w:r>
    </w:p>
    <w:p w14:paraId="493BDCB9" w14:textId="0397B433" w:rsidR="00E40117" w:rsidRDefault="000D0527" w:rsidP="00E4011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5A6A23">
        <w:rPr>
          <w:rFonts w:ascii="Times New Roman" w:hAnsi="Times New Roman" w:cs="Times New Roman"/>
          <w:sz w:val="24"/>
          <w:szCs w:val="24"/>
        </w:rPr>
        <w:t>2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DC37D8">
        <w:rPr>
          <w:rFonts w:ascii="Times New Roman" w:hAnsi="Times New Roman" w:cs="Times New Roman"/>
          <w:sz w:val="24"/>
          <w:szCs w:val="24"/>
        </w:rPr>
        <w:t>Invocation and pledge (McAllister).</w:t>
      </w:r>
    </w:p>
    <w:p w14:paraId="6C7B4989" w14:textId="77777777" w:rsidR="00DC37D8" w:rsidRPr="00B539E9" w:rsidRDefault="00E4011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DC37D8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59EF836A" w14:textId="22EA3EB0" w:rsidR="00E40117" w:rsidRDefault="005A6A23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E40117">
        <w:rPr>
          <w:rFonts w:ascii="Times New Roman" w:hAnsi="Times New Roman" w:cs="Times New Roman"/>
          <w:sz w:val="24"/>
          <w:szCs w:val="24"/>
        </w:rPr>
        <w:t>4</w:t>
      </w:r>
      <w:r w:rsidR="00D30929" w:rsidRPr="00B539E9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DC37D8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DC37D8">
        <w:rPr>
          <w:rFonts w:ascii="Times New Roman" w:hAnsi="Times New Roman" w:cs="Times New Roman"/>
          <w:sz w:val="24"/>
          <w:szCs w:val="24"/>
        </w:rPr>
        <w:t>the Aug</w:t>
      </w:r>
      <w:r w:rsidR="00776439">
        <w:rPr>
          <w:rFonts w:ascii="Times New Roman" w:hAnsi="Times New Roman" w:cs="Times New Roman"/>
          <w:sz w:val="24"/>
          <w:szCs w:val="24"/>
        </w:rPr>
        <w:t>ust</w:t>
      </w:r>
      <w:r w:rsidR="00DC37D8">
        <w:rPr>
          <w:rFonts w:ascii="Times New Roman" w:hAnsi="Times New Roman" w:cs="Times New Roman"/>
          <w:sz w:val="24"/>
          <w:szCs w:val="24"/>
        </w:rPr>
        <w:t xml:space="preserve"> 4, 2025 public hearing/council meeting.</w:t>
      </w:r>
    </w:p>
    <w:p w14:paraId="2220D89B" w14:textId="77777777" w:rsidR="00DC37D8" w:rsidRPr="00B539E9" w:rsidRDefault="00E4011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#5 – </w:t>
      </w:r>
      <w:r w:rsidR="00DC37D8" w:rsidRPr="00B539E9">
        <w:rPr>
          <w:rFonts w:ascii="Times New Roman" w:hAnsi="Times New Roman" w:cs="Times New Roman"/>
          <w:sz w:val="24"/>
          <w:szCs w:val="24"/>
        </w:rPr>
        <w:t>Public Comments.</w:t>
      </w:r>
    </w:p>
    <w:p w14:paraId="216E7BAF" w14:textId="77777777" w:rsidR="00DC37D8" w:rsidRPr="00B539E9" w:rsidRDefault="00E4011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D74E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C37D8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19046205" w14:textId="72F18B79" w:rsidR="00DC37D8" w:rsidRDefault="00894CDF" w:rsidP="00DC37D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D74EF5">
        <w:rPr>
          <w:rFonts w:ascii="Times New Roman" w:hAnsi="Times New Roman" w:cs="Times New Roman"/>
          <w:sz w:val="24"/>
          <w:szCs w:val="24"/>
        </w:rPr>
        <w:t>7</w:t>
      </w:r>
      <w:r w:rsidR="00487E28"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DC37D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C37D8" w:rsidRPr="00DC37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DC3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(final) reading and consideration of annexation ordinance, zoning &amp; variance request from Alan Baker re: 705 Chase Rd.</w:t>
      </w:r>
    </w:p>
    <w:p w14:paraId="196BB078" w14:textId="2D5250CE" w:rsidR="000D0527" w:rsidRPr="00B539E9" w:rsidRDefault="000D0527" w:rsidP="00487E28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D74EF5">
        <w:rPr>
          <w:rFonts w:ascii="Times New Roman" w:hAnsi="Times New Roman" w:cs="Times New Roman"/>
          <w:sz w:val="24"/>
          <w:szCs w:val="24"/>
        </w:rPr>
        <w:t>8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DC37D8">
        <w:rPr>
          <w:rFonts w:ascii="Times New Roman" w:hAnsi="Times New Roman" w:cs="Times New Roman"/>
          <w:sz w:val="24"/>
          <w:szCs w:val="24"/>
        </w:rPr>
        <w:t>Discussion of 2025 proposed property tax millage rate.</w:t>
      </w:r>
    </w:p>
    <w:p w14:paraId="535D9BFF" w14:textId="023AC110" w:rsidR="000D0527" w:rsidRPr="003C5D46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3C5D46">
        <w:rPr>
          <w:rFonts w:ascii="Times New Roman" w:hAnsi="Times New Roman" w:cs="Times New Roman"/>
          <w:sz w:val="24"/>
          <w:szCs w:val="24"/>
        </w:rPr>
        <w:t>Item #</w:t>
      </w:r>
      <w:r w:rsidR="00D74EF5" w:rsidRPr="003C5D46">
        <w:rPr>
          <w:rFonts w:ascii="Times New Roman" w:hAnsi="Times New Roman" w:cs="Times New Roman"/>
          <w:sz w:val="24"/>
          <w:szCs w:val="24"/>
        </w:rPr>
        <w:t>9</w:t>
      </w:r>
      <w:r w:rsidR="000D0527" w:rsidRPr="003C5D46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3C5D46">
        <w:rPr>
          <w:rFonts w:ascii="Times New Roman" w:hAnsi="Times New Roman" w:cs="Times New Roman"/>
          <w:sz w:val="24"/>
          <w:szCs w:val="24"/>
        </w:rPr>
        <w:t>–</w:t>
      </w:r>
      <w:r w:rsidR="000D0527" w:rsidRPr="003C5D46">
        <w:rPr>
          <w:rFonts w:ascii="Times New Roman" w:hAnsi="Times New Roman" w:cs="Times New Roman"/>
          <w:sz w:val="24"/>
          <w:szCs w:val="24"/>
        </w:rPr>
        <w:t xml:space="preserve"> </w:t>
      </w:r>
      <w:r w:rsidR="003C5D46" w:rsidRPr="003C5D46">
        <w:rPr>
          <w:rFonts w:ascii="Times New Roman" w:hAnsi="Times New Roman" w:cs="Times New Roman"/>
          <w:sz w:val="24"/>
          <w:szCs w:val="24"/>
        </w:rPr>
        <w:t>Executive session to d</w:t>
      </w:r>
      <w:r w:rsidR="003C5D46">
        <w:rPr>
          <w:rFonts w:ascii="Times New Roman" w:hAnsi="Times New Roman" w:cs="Times New Roman"/>
          <w:sz w:val="24"/>
          <w:szCs w:val="24"/>
        </w:rPr>
        <w:t>iscuss personnel.</w:t>
      </w:r>
    </w:p>
    <w:p w14:paraId="47EDC67D" w14:textId="3C7555F7" w:rsidR="00020141" w:rsidRPr="003C5D46" w:rsidRDefault="00D30929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3C5D46">
        <w:rPr>
          <w:rFonts w:ascii="Times New Roman" w:hAnsi="Times New Roman" w:cs="Times New Roman"/>
          <w:sz w:val="24"/>
          <w:szCs w:val="24"/>
          <w:lang w:val="pt-BR"/>
        </w:rPr>
        <w:t>Item #</w:t>
      </w:r>
      <w:r w:rsidR="00D74EF5" w:rsidRPr="003C5D46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0D0527" w:rsidRPr="003C5D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87E28" w:rsidRPr="003C5D46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0D0527" w:rsidRPr="003C5D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3C5D4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Adjourn</w:t>
      </w:r>
      <w:proofErr w:type="spellEnd"/>
      <w:r w:rsidR="002C2EF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sectPr w:rsidR="00020141" w:rsidRPr="003C5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A0F40"/>
    <w:rsid w:val="000D0527"/>
    <w:rsid w:val="00103586"/>
    <w:rsid w:val="001F635A"/>
    <w:rsid w:val="0020512A"/>
    <w:rsid w:val="002A520C"/>
    <w:rsid w:val="002C2EF7"/>
    <w:rsid w:val="002D1FC4"/>
    <w:rsid w:val="0039776A"/>
    <w:rsid w:val="003C5D46"/>
    <w:rsid w:val="00487E28"/>
    <w:rsid w:val="005A6A23"/>
    <w:rsid w:val="00646B9A"/>
    <w:rsid w:val="006A5736"/>
    <w:rsid w:val="00776439"/>
    <w:rsid w:val="007C1B87"/>
    <w:rsid w:val="007F6E12"/>
    <w:rsid w:val="0082720B"/>
    <w:rsid w:val="00894CDF"/>
    <w:rsid w:val="00A27393"/>
    <w:rsid w:val="00AA4155"/>
    <w:rsid w:val="00B539E9"/>
    <w:rsid w:val="00C05F61"/>
    <w:rsid w:val="00CB05A4"/>
    <w:rsid w:val="00D035B9"/>
    <w:rsid w:val="00D30929"/>
    <w:rsid w:val="00D33F5C"/>
    <w:rsid w:val="00D74EF5"/>
    <w:rsid w:val="00DC37D8"/>
    <w:rsid w:val="00E04B61"/>
    <w:rsid w:val="00E40117"/>
    <w:rsid w:val="00E5344E"/>
    <w:rsid w:val="00F60F7C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6AAC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5</cp:revision>
  <cp:lastPrinted>2025-09-05T17:30:00Z</cp:lastPrinted>
  <dcterms:created xsi:type="dcterms:W3CDTF">2025-09-05T17:26:00Z</dcterms:created>
  <dcterms:modified xsi:type="dcterms:W3CDTF">2025-09-05T17:34:00Z</dcterms:modified>
</cp:coreProperties>
</file>